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171A2C4E"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r w:rsidR="00EE3ADE">
        <w:rPr>
          <w:rFonts w:cstheme="minorHAnsi"/>
        </w:rPr>
        <w:t xml:space="preserve">de </w:t>
      </w:r>
      <w:r w:rsidR="00A60B29">
        <w:rPr>
          <w:rFonts w:cstheme="minorHAnsi"/>
        </w:rPr>
        <w:t xml:space="preserve">                     </w:t>
      </w:r>
      <w:r w:rsidR="00A64344">
        <w:rPr>
          <w:rFonts w:cstheme="minorHAnsi"/>
        </w:rPr>
        <w:t xml:space="preserve"> </w:t>
      </w:r>
      <w:r w:rsidR="00AE7F52">
        <w:rPr>
          <w:rFonts w:cstheme="minorHAnsi"/>
        </w:rPr>
        <w:t>de 2023</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0163D3D2" w:rsidR="005B08E5" w:rsidRDefault="00BD1DD6" w:rsidP="008D7C92">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265A86" w:rsidRPr="00265A86">
        <w:rPr>
          <w:rFonts w:cstheme="minorHAnsi"/>
          <w:b/>
        </w:rPr>
        <w:t>Consultor Individual Nacional: “</w:t>
      </w:r>
      <w:r w:rsidR="008D7C92" w:rsidRPr="008D7C92">
        <w:rPr>
          <w:rFonts w:cstheme="minorHAnsi"/>
          <w:b/>
        </w:rPr>
        <w:t>ELABORACIÓN DEL PLAN MAESTRO DE TICS</w:t>
      </w:r>
      <w:r w:rsidR="008D7C92">
        <w:rPr>
          <w:rFonts w:cstheme="minorHAnsi"/>
          <w:b/>
        </w:rPr>
        <w:t>”</w:t>
      </w:r>
      <w:r w:rsidR="008D7C92" w:rsidRPr="008D7C92">
        <w:rPr>
          <w:rFonts w:cstheme="minorHAnsi"/>
          <w:b/>
        </w:rPr>
        <w:t xml:space="preserve"> </w:t>
      </w:r>
      <w:bookmarkStart w:id="0" w:name="_GoBack"/>
      <w:bookmarkEnd w:id="0"/>
      <w:r w:rsidR="00451245">
        <w:rPr>
          <w:rFonts w:cstheme="minorHAnsi"/>
          <w:b/>
        </w:rPr>
        <w:t>para el Programa PR-L1162.</w:t>
      </w:r>
    </w:p>
    <w:p w14:paraId="5529B64A" w14:textId="77777777" w:rsidR="00570163" w:rsidRDefault="00570163" w:rsidP="005B08E5">
      <w:pPr>
        <w:spacing w:after="0"/>
        <w:jc w:val="both"/>
        <w:rPr>
          <w:rFonts w:cstheme="minorHAnsi"/>
        </w:rPr>
      </w:pPr>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6074F"/>
    <w:rsid w:val="0007139E"/>
    <w:rsid w:val="000B68C5"/>
    <w:rsid w:val="000D41CB"/>
    <w:rsid w:val="0011471E"/>
    <w:rsid w:val="00133C9B"/>
    <w:rsid w:val="001548EC"/>
    <w:rsid w:val="001B6BB2"/>
    <w:rsid w:val="001B6F79"/>
    <w:rsid w:val="001E144C"/>
    <w:rsid w:val="001E5B52"/>
    <w:rsid w:val="002002C4"/>
    <w:rsid w:val="0021097C"/>
    <w:rsid w:val="002239F2"/>
    <w:rsid w:val="00232F4D"/>
    <w:rsid w:val="002444A7"/>
    <w:rsid w:val="002457EC"/>
    <w:rsid w:val="00265A86"/>
    <w:rsid w:val="00360659"/>
    <w:rsid w:val="00380AF2"/>
    <w:rsid w:val="003D79B8"/>
    <w:rsid w:val="004030C8"/>
    <w:rsid w:val="00416781"/>
    <w:rsid w:val="00451245"/>
    <w:rsid w:val="00454A18"/>
    <w:rsid w:val="004750A8"/>
    <w:rsid w:val="00485FE6"/>
    <w:rsid w:val="004C2B5E"/>
    <w:rsid w:val="004C52D3"/>
    <w:rsid w:val="004C7BF6"/>
    <w:rsid w:val="00556D3E"/>
    <w:rsid w:val="00570163"/>
    <w:rsid w:val="00575113"/>
    <w:rsid w:val="005B08E5"/>
    <w:rsid w:val="00642716"/>
    <w:rsid w:val="006862D5"/>
    <w:rsid w:val="006E1EF8"/>
    <w:rsid w:val="006E39D9"/>
    <w:rsid w:val="006E5AD7"/>
    <w:rsid w:val="00753B56"/>
    <w:rsid w:val="0078470C"/>
    <w:rsid w:val="007C3F5C"/>
    <w:rsid w:val="007D7A36"/>
    <w:rsid w:val="007F7765"/>
    <w:rsid w:val="00861CC9"/>
    <w:rsid w:val="00863F0A"/>
    <w:rsid w:val="008703DA"/>
    <w:rsid w:val="008D7C92"/>
    <w:rsid w:val="00944C03"/>
    <w:rsid w:val="009459FC"/>
    <w:rsid w:val="0095280D"/>
    <w:rsid w:val="0095467B"/>
    <w:rsid w:val="009803DE"/>
    <w:rsid w:val="00986BAF"/>
    <w:rsid w:val="0099406B"/>
    <w:rsid w:val="00994566"/>
    <w:rsid w:val="009A388C"/>
    <w:rsid w:val="009B4924"/>
    <w:rsid w:val="009C71C1"/>
    <w:rsid w:val="009D4520"/>
    <w:rsid w:val="00A60B29"/>
    <w:rsid w:val="00A64344"/>
    <w:rsid w:val="00A71530"/>
    <w:rsid w:val="00A71FA7"/>
    <w:rsid w:val="00A85755"/>
    <w:rsid w:val="00AC2B85"/>
    <w:rsid w:val="00AE7F52"/>
    <w:rsid w:val="00AF00AD"/>
    <w:rsid w:val="00B76CAC"/>
    <w:rsid w:val="00BB56D8"/>
    <w:rsid w:val="00BD1DD6"/>
    <w:rsid w:val="00BF44D6"/>
    <w:rsid w:val="00C10342"/>
    <w:rsid w:val="00C2438E"/>
    <w:rsid w:val="00C47FAC"/>
    <w:rsid w:val="00CD15AE"/>
    <w:rsid w:val="00CE7B64"/>
    <w:rsid w:val="00DF2EB2"/>
    <w:rsid w:val="00E266C0"/>
    <w:rsid w:val="00E51554"/>
    <w:rsid w:val="00E54D98"/>
    <w:rsid w:val="00E674BB"/>
    <w:rsid w:val="00E8153A"/>
    <w:rsid w:val="00EA002A"/>
    <w:rsid w:val="00ED25E3"/>
    <w:rsid w:val="00EE15D5"/>
    <w:rsid w:val="00EE3ADE"/>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1850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7</cp:revision>
  <cp:lastPrinted>2023-03-15T16:31:00Z</cp:lastPrinted>
  <dcterms:created xsi:type="dcterms:W3CDTF">2023-03-15T16:50:00Z</dcterms:created>
  <dcterms:modified xsi:type="dcterms:W3CDTF">2023-09-15T14:03:00Z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